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4A745" w14:textId="77777777" w:rsidR="00834A44" w:rsidRDefault="00834A44" w:rsidP="00FB265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34A44">
        <w:rPr>
          <w:rFonts w:ascii="Times New Roman" w:hAnsi="Times New Roman" w:cs="Times New Roman"/>
          <w:b/>
          <w:bCs/>
        </w:rPr>
        <w:t xml:space="preserve">TC </w:t>
      </w:r>
    </w:p>
    <w:p w14:paraId="63DB45F0" w14:textId="3101F708" w:rsidR="004A3CF2" w:rsidRDefault="00834A44" w:rsidP="00FB265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34A44">
        <w:rPr>
          <w:rFonts w:ascii="Times New Roman" w:hAnsi="Times New Roman" w:cs="Times New Roman"/>
          <w:b/>
          <w:bCs/>
        </w:rPr>
        <w:t>AFYON KOCATEPE ÜNİVERSİTESİ</w:t>
      </w:r>
    </w:p>
    <w:p w14:paraId="66825265" w14:textId="30ABD249" w:rsidR="008C29B3" w:rsidRDefault="00CF1129" w:rsidP="00FB265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BAŞMAKÇI MESLEK YÜKSEKOKULU </w:t>
      </w:r>
    </w:p>
    <w:p w14:paraId="336EB623" w14:textId="22CEFEB7" w:rsidR="00834A44" w:rsidRDefault="00CF1129" w:rsidP="00FB265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…………………………………..</w:t>
      </w:r>
      <w:proofErr w:type="gramEnd"/>
      <w:r w:rsidR="00AA4074">
        <w:rPr>
          <w:rFonts w:ascii="Times New Roman" w:hAnsi="Times New Roman" w:cs="Times New Roman"/>
          <w:b/>
          <w:bCs/>
        </w:rPr>
        <w:t xml:space="preserve"> </w:t>
      </w:r>
      <w:r w:rsidR="008C29B3">
        <w:rPr>
          <w:rFonts w:ascii="Times New Roman" w:hAnsi="Times New Roman" w:cs="Times New Roman"/>
          <w:b/>
          <w:bCs/>
        </w:rPr>
        <w:t>BÖLÜM BAŞKANLIĞINA</w:t>
      </w:r>
    </w:p>
    <w:p w14:paraId="19A225D6" w14:textId="77777777" w:rsidR="00FB265F" w:rsidRPr="00FB265F" w:rsidRDefault="00FB265F" w:rsidP="008C29B3">
      <w:pPr>
        <w:ind w:firstLine="708"/>
        <w:jc w:val="both"/>
        <w:rPr>
          <w:rFonts w:ascii="Times New Roman" w:hAnsi="Times New Roman" w:cs="Times New Roman"/>
          <w:sz w:val="8"/>
        </w:rPr>
      </w:pPr>
    </w:p>
    <w:p w14:paraId="03DD9F30" w14:textId="6FED011A" w:rsidR="004A3CF2" w:rsidRPr="008F4A31" w:rsidRDefault="008C29B3" w:rsidP="001C004E">
      <w:pPr>
        <w:ind w:left="-142"/>
        <w:jc w:val="center"/>
        <w:rPr>
          <w:rFonts w:ascii="Times New Roman" w:hAnsi="Times New Roman" w:cs="Times New Roman"/>
          <w:bCs/>
        </w:rPr>
      </w:pPr>
      <w:r w:rsidRPr="008F4A31">
        <w:rPr>
          <w:rFonts w:ascii="Times New Roman" w:hAnsi="Times New Roman" w:cs="Times New Roman"/>
          <w:bCs/>
        </w:rPr>
        <w:t>20</w:t>
      </w:r>
      <w:r w:rsidR="00AA4074" w:rsidRPr="008F4A31">
        <w:rPr>
          <w:rFonts w:ascii="Times New Roman" w:hAnsi="Times New Roman" w:cs="Times New Roman"/>
          <w:bCs/>
        </w:rPr>
        <w:t>2</w:t>
      </w:r>
      <w:proofErr w:type="gramStart"/>
      <w:r w:rsidR="00CF1129">
        <w:rPr>
          <w:rFonts w:ascii="Times New Roman" w:hAnsi="Times New Roman" w:cs="Times New Roman"/>
          <w:bCs/>
        </w:rPr>
        <w:t>..</w:t>
      </w:r>
      <w:proofErr w:type="gramEnd"/>
      <w:r w:rsidR="00834A44" w:rsidRPr="008F4A31">
        <w:rPr>
          <w:rFonts w:ascii="Times New Roman" w:hAnsi="Times New Roman" w:cs="Times New Roman"/>
          <w:bCs/>
        </w:rPr>
        <w:t>/20</w:t>
      </w:r>
      <w:r w:rsidR="00AA4074" w:rsidRPr="008F4A31">
        <w:rPr>
          <w:rFonts w:ascii="Times New Roman" w:hAnsi="Times New Roman" w:cs="Times New Roman"/>
          <w:bCs/>
        </w:rPr>
        <w:t>2</w:t>
      </w:r>
      <w:r w:rsidR="00CF1129">
        <w:rPr>
          <w:rFonts w:ascii="Times New Roman" w:hAnsi="Times New Roman" w:cs="Times New Roman"/>
          <w:bCs/>
        </w:rPr>
        <w:t>…</w:t>
      </w:r>
      <w:r w:rsidRPr="008F4A31">
        <w:rPr>
          <w:rFonts w:ascii="Times New Roman" w:hAnsi="Times New Roman" w:cs="Times New Roman"/>
          <w:bCs/>
        </w:rPr>
        <w:t xml:space="preserve"> Eğitim-Öğretim yılı </w:t>
      </w:r>
      <w:r w:rsidR="00834A44" w:rsidRPr="008F4A31">
        <w:rPr>
          <w:rFonts w:ascii="Times New Roman" w:hAnsi="Times New Roman" w:cs="Times New Roman"/>
          <w:bCs/>
        </w:rPr>
        <w:t>Güz</w:t>
      </w:r>
      <w:sdt>
        <w:sdtPr>
          <w:rPr>
            <w:rFonts w:ascii="Times New Roman" w:hAnsi="Times New Roman" w:cs="Times New Roman"/>
            <w:bCs/>
          </w:rPr>
          <w:id w:val="1400625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BF0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834A44" w:rsidRPr="008F4A31">
        <w:rPr>
          <w:rFonts w:ascii="Times New Roman" w:hAnsi="Times New Roman" w:cs="Times New Roman"/>
          <w:bCs/>
        </w:rPr>
        <w:t>/Bahar</w:t>
      </w:r>
      <w:sdt>
        <w:sdtPr>
          <w:rPr>
            <w:rFonts w:ascii="Times New Roman" w:hAnsi="Times New Roman" w:cs="Times New Roman"/>
            <w:bCs/>
          </w:rPr>
          <w:id w:val="1108314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B35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834A44" w:rsidRPr="008F4A31">
        <w:rPr>
          <w:rFonts w:ascii="Times New Roman" w:hAnsi="Times New Roman" w:cs="Times New Roman"/>
          <w:bCs/>
        </w:rPr>
        <w:t xml:space="preserve"> döne</w:t>
      </w:r>
      <w:r w:rsidR="00FA3BD3" w:rsidRPr="008F4A31">
        <w:rPr>
          <w:rFonts w:ascii="Times New Roman" w:hAnsi="Times New Roman" w:cs="Times New Roman"/>
          <w:bCs/>
        </w:rPr>
        <w:t>m</w:t>
      </w:r>
      <w:r w:rsidR="00834A44" w:rsidRPr="008F4A31">
        <w:rPr>
          <w:rFonts w:ascii="Times New Roman" w:hAnsi="Times New Roman" w:cs="Times New Roman"/>
          <w:bCs/>
        </w:rPr>
        <w:t>inde yürüteceğim derslere ilişkin</w:t>
      </w:r>
      <w:r w:rsidR="00FA3BD3" w:rsidRPr="008F4A31">
        <w:rPr>
          <w:rFonts w:ascii="Times New Roman" w:hAnsi="Times New Roman" w:cs="Times New Roman"/>
          <w:bCs/>
        </w:rPr>
        <w:t xml:space="preserve"> değerlendirme şekli ve değerlendirme oranları aşağıda belirttiğim şekildedir.</w:t>
      </w:r>
    </w:p>
    <w:tbl>
      <w:tblPr>
        <w:tblW w:w="15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"/>
        <w:gridCol w:w="992"/>
        <w:gridCol w:w="3347"/>
        <w:gridCol w:w="283"/>
        <w:gridCol w:w="284"/>
        <w:gridCol w:w="1276"/>
        <w:gridCol w:w="708"/>
        <w:gridCol w:w="1276"/>
        <w:gridCol w:w="709"/>
        <w:gridCol w:w="1276"/>
        <w:gridCol w:w="708"/>
        <w:gridCol w:w="1276"/>
        <w:gridCol w:w="709"/>
        <w:gridCol w:w="1276"/>
        <w:gridCol w:w="587"/>
      </w:tblGrid>
      <w:tr w:rsidR="00FB265F" w:rsidRPr="00834A44" w14:paraId="60BEC4AC" w14:textId="08792B10" w:rsidTr="00FB265F">
        <w:trPr>
          <w:trHeight w:val="188"/>
          <w:jc w:val="center"/>
        </w:trPr>
        <w:tc>
          <w:tcPr>
            <w:tcW w:w="728" w:type="dxa"/>
            <w:vMerge w:val="restart"/>
            <w:vAlign w:val="center"/>
          </w:tcPr>
          <w:p w14:paraId="16A669A5" w14:textId="0E078E92" w:rsidR="00FB265F" w:rsidRPr="00834A44" w:rsidRDefault="00FB265F" w:rsidP="00FB26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Yarıyıl</w:t>
            </w:r>
          </w:p>
        </w:tc>
        <w:tc>
          <w:tcPr>
            <w:tcW w:w="4906" w:type="dxa"/>
            <w:gridSpan w:val="4"/>
            <w:shd w:val="clear" w:color="auto" w:fill="auto"/>
            <w:vAlign w:val="center"/>
            <w:hideMark/>
          </w:tcPr>
          <w:p w14:paraId="2A7806FA" w14:textId="03BD77B7" w:rsidR="00FB265F" w:rsidRPr="00834A44" w:rsidRDefault="00FB265F" w:rsidP="00FB26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BİLGİLERİ</w:t>
            </w:r>
          </w:p>
        </w:tc>
        <w:tc>
          <w:tcPr>
            <w:tcW w:w="9801" w:type="dxa"/>
            <w:gridSpan w:val="10"/>
            <w:shd w:val="clear" w:color="auto" w:fill="auto"/>
            <w:vAlign w:val="center"/>
            <w:hideMark/>
          </w:tcPr>
          <w:p w14:paraId="2B75AB67" w14:textId="2A3A6529" w:rsidR="00FB265F" w:rsidRPr="00834A44" w:rsidRDefault="00FB265F" w:rsidP="00FB26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SINAVLAR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/DEĞERLENDİRME</w:t>
            </w:r>
          </w:p>
        </w:tc>
      </w:tr>
      <w:tr w:rsidR="00FB265F" w:rsidRPr="00834A44" w14:paraId="1B9CB7F6" w14:textId="5C3D56CC" w:rsidTr="00FB265F">
        <w:trPr>
          <w:trHeight w:val="188"/>
          <w:jc w:val="center"/>
        </w:trPr>
        <w:tc>
          <w:tcPr>
            <w:tcW w:w="728" w:type="dxa"/>
            <w:vMerge/>
            <w:vAlign w:val="center"/>
          </w:tcPr>
          <w:p w14:paraId="034CEAD0" w14:textId="3EDF0D21" w:rsidR="00FB265F" w:rsidRPr="00834A44" w:rsidRDefault="00FB265F" w:rsidP="00FB26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3D9B229C" w14:textId="092FA155" w:rsidR="00FB265F" w:rsidRPr="00834A44" w:rsidRDefault="00FB265F" w:rsidP="00FB26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3347" w:type="dxa"/>
            <w:vMerge w:val="restart"/>
            <w:shd w:val="clear" w:color="auto" w:fill="auto"/>
            <w:vAlign w:val="center"/>
            <w:hideMark/>
          </w:tcPr>
          <w:p w14:paraId="038B93FE" w14:textId="4E3B0504" w:rsidR="00FB265F" w:rsidRPr="00834A44" w:rsidRDefault="00FB265F" w:rsidP="00FB26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Adı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1CB9182B" w14:textId="78316C9A" w:rsidR="00FB265F" w:rsidRPr="00834A44" w:rsidRDefault="00FB265F" w:rsidP="00FB26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Kredi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14:paraId="52333FD1" w14:textId="77777777" w:rsidR="00FB265F" w:rsidRDefault="00FB265F" w:rsidP="00FB26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Sınav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/</w:t>
            </w:r>
          </w:p>
          <w:p w14:paraId="68D048BD" w14:textId="13241476" w:rsidR="00FB265F" w:rsidRPr="00834A44" w:rsidRDefault="00FB265F" w:rsidP="00FB26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Değerlendirme Yöntemi</w:t>
            </w: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1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14:paraId="04CAC6E5" w14:textId="77777777" w:rsidR="00FB265F" w:rsidRDefault="00FB265F" w:rsidP="00FB26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Sınav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/</w:t>
            </w:r>
          </w:p>
          <w:p w14:paraId="19835F11" w14:textId="57448FD9" w:rsidR="00FB265F" w:rsidRPr="00834A44" w:rsidRDefault="00FB265F" w:rsidP="00FB26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Değerlendirme Yöntemi</w:t>
            </w: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14:paraId="5DBEC071" w14:textId="77777777" w:rsidR="00FB265F" w:rsidRDefault="00FB265F" w:rsidP="00FB26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Sınav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/</w:t>
            </w:r>
          </w:p>
          <w:p w14:paraId="5FE2D1EF" w14:textId="0AD77B55" w:rsidR="00FB265F" w:rsidRPr="00834A44" w:rsidRDefault="00FB265F" w:rsidP="00FB26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Değerlendirme Yöntemi</w:t>
            </w: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985" w:type="dxa"/>
            <w:gridSpan w:val="2"/>
            <w:vAlign w:val="center"/>
          </w:tcPr>
          <w:p w14:paraId="21BF9BED" w14:textId="77777777" w:rsidR="00FB265F" w:rsidRDefault="00FB265F" w:rsidP="00FB26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Sınav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/</w:t>
            </w:r>
          </w:p>
          <w:p w14:paraId="1575668A" w14:textId="16F4035F" w:rsidR="00FB265F" w:rsidRPr="00834A44" w:rsidRDefault="00FB265F" w:rsidP="00FB26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Değerlendirme Yöntemi</w:t>
            </w: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863" w:type="dxa"/>
            <w:gridSpan w:val="2"/>
            <w:vAlign w:val="center"/>
          </w:tcPr>
          <w:p w14:paraId="3837BBC8" w14:textId="4845C953" w:rsidR="00FB265F" w:rsidRPr="00834A44" w:rsidRDefault="00FB265F" w:rsidP="00FB26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Yıl Sonu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Sınavı</w:t>
            </w:r>
          </w:p>
        </w:tc>
      </w:tr>
      <w:tr w:rsidR="00FB265F" w:rsidRPr="00834A44" w14:paraId="38F42CCC" w14:textId="71069A14" w:rsidTr="00FB265F">
        <w:trPr>
          <w:trHeight w:val="1130"/>
          <w:jc w:val="center"/>
        </w:trPr>
        <w:tc>
          <w:tcPr>
            <w:tcW w:w="728" w:type="dxa"/>
            <w:vMerge/>
            <w:vAlign w:val="center"/>
          </w:tcPr>
          <w:p w14:paraId="7102080A" w14:textId="77777777" w:rsidR="00FB265F" w:rsidRPr="00834A44" w:rsidRDefault="00FB265F" w:rsidP="00FB265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D520950" w14:textId="38D8D221" w:rsidR="00FB265F" w:rsidRPr="00834A44" w:rsidRDefault="00FB265F" w:rsidP="00FB265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347" w:type="dxa"/>
            <w:vMerge/>
            <w:vAlign w:val="center"/>
            <w:hideMark/>
          </w:tcPr>
          <w:p w14:paraId="0F3C1E87" w14:textId="77777777" w:rsidR="00FB265F" w:rsidRPr="00834A44" w:rsidRDefault="00FB265F" w:rsidP="00FB265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06BDA11" w14:textId="77777777" w:rsidR="00FB265F" w:rsidRPr="00834A44" w:rsidRDefault="00FB265F" w:rsidP="00FB26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14:paraId="14997A6C" w14:textId="77777777" w:rsidR="00FB265F" w:rsidRPr="00834A44" w:rsidRDefault="00FB265F" w:rsidP="00FB26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FE7934" w14:textId="2DE9A096" w:rsidR="00FB265F" w:rsidRPr="00834A44" w:rsidRDefault="00FB265F" w:rsidP="00FB26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Sınav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/ Değerlendirme</w:t>
            </w: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Türü*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B6323C7" w14:textId="2A45D7FA" w:rsidR="00FB265F" w:rsidRPr="00834A44" w:rsidRDefault="00FB265F" w:rsidP="00FB26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Oran</w:t>
            </w:r>
          </w:p>
          <w:p w14:paraId="207C9396" w14:textId="4F7A65C0" w:rsidR="00FB265F" w:rsidRPr="00834A44" w:rsidRDefault="00FB265F" w:rsidP="00FB26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36B735" w14:textId="5DC41FD2" w:rsidR="00FB265F" w:rsidRPr="00834A44" w:rsidRDefault="00FB265F" w:rsidP="00FB26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Sınav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/ Değerlendirme</w:t>
            </w: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Türü*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321AC82" w14:textId="2105EFAC" w:rsidR="00FB265F" w:rsidRPr="00834A44" w:rsidRDefault="00FB265F" w:rsidP="00FB26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Oran</w:t>
            </w:r>
          </w:p>
          <w:p w14:paraId="5C1F64AA" w14:textId="0E2D6C42" w:rsidR="00FB265F" w:rsidRPr="00834A44" w:rsidRDefault="00FB265F" w:rsidP="00FB26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65A3A0" w14:textId="1C1103D0" w:rsidR="00FB265F" w:rsidRPr="00834A44" w:rsidRDefault="00FB265F" w:rsidP="00FB26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Sınav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/ Değerlendirme</w:t>
            </w: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Türü*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DD2A0D3" w14:textId="69D326CD" w:rsidR="00FB265F" w:rsidRPr="00834A44" w:rsidRDefault="00FB265F" w:rsidP="00FB26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Oran</w:t>
            </w:r>
          </w:p>
          <w:p w14:paraId="4543111C" w14:textId="78E0637C" w:rsidR="00FB265F" w:rsidRPr="00834A44" w:rsidRDefault="00FB265F" w:rsidP="00FB26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%</w:t>
            </w:r>
          </w:p>
        </w:tc>
        <w:tc>
          <w:tcPr>
            <w:tcW w:w="1276" w:type="dxa"/>
            <w:vAlign w:val="center"/>
          </w:tcPr>
          <w:p w14:paraId="0B14ECB5" w14:textId="56B580BF" w:rsidR="00FB265F" w:rsidRPr="00834A44" w:rsidRDefault="00FB265F" w:rsidP="00FB26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Sınav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/ Değerlendirme</w:t>
            </w: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Türü*</w:t>
            </w:r>
          </w:p>
        </w:tc>
        <w:tc>
          <w:tcPr>
            <w:tcW w:w="709" w:type="dxa"/>
            <w:vAlign w:val="center"/>
          </w:tcPr>
          <w:p w14:paraId="09BA3326" w14:textId="23C0F171" w:rsidR="00FB265F" w:rsidRPr="00834A44" w:rsidRDefault="00FB265F" w:rsidP="00FB26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Oran</w:t>
            </w:r>
          </w:p>
          <w:p w14:paraId="537C0113" w14:textId="40D575D2" w:rsidR="00FB265F" w:rsidRPr="00834A44" w:rsidRDefault="00FB265F" w:rsidP="00FB26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%</w:t>
            </w:r>
          </w:p>
        </w:tc>
        <w:tc>
          <w:tcPr>
            <w:tcW w:w="1276" w:type="dxa"/>
            <w:vAlign w:val="center"/>
          </w:tcPr>
          <w:p w14:paraId="22C4D5A6" w14:textId="36EFA2CB" w:rsidR="00FB265F" w:rsidRPr="00834A44" w:rsidRDefault="00FB265F" w:rsidP="00FB26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Sınav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/ Değerlendirme</w:t>
            </w: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Türü*</w:t>
            </w:r>
          </w:p>
        </w:tc>
        <w:tc>
          <w:tcPr>
            <w:tcW w:w="587" w:type="dxa"/>
            <w:vAlign w:val="center"/>
          </w:tcPr>
          <w:p w14:paraId="38427F2A" w14:textId="3CA45047" w:rsidR="00FB265F" w:rsidRPr="00834A44" w:rsidRDefault="00FB265F" w:rsidP="00FB26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Oran</w:t>
            </w:r>
          </w:p>
          <w:p w14:paraId="2551F1EB" w14:textId="6D3F83AD" w:rsidR="00FB265F" w:rsidRPr="00834A44" w:rsidRDefault="00FB265F" w:rsidP="00FB26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34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%</w:t>
            </w:r>
          </w:p>
        </w:tc>
      </w:tr>
      <w:tr w:rsidR="00563BF0" w:rsidRPr="00834A44" w14:paraId="1AA1C989" w14:textId="63FBE29A" w:rsidTr="008F4A31">
        <w:trPr>
          <w:trHeight w:val="392"/>
          <w:jc w:val="center"/>
        </w:trPr>
        <w:tc>
          <w:tcPr>
            <w:tcW w:w="728" w:type="dxa"/>
            <w:vAlign w:val="center"/>
          </w:tcPr>
          <w:p w14:paraId="489790D1" w14:textId="24A9641B" w:rsidR="00563BF0" w:rsidRDefault="00563BF0" w:rsidP="008F4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883435E" w14:textId="1D5D7049" w:rsidR="00563BF0" w:rsidRPr="008F4A31" w:rsidRDefault="00563BF0" w:rsidP="008F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7EBC329A" w14:textId="2665759B" w:rsidR="00563BF0" w:rsidRPr="008F4A31" w:rsidRDefault="00563BF0" w:rsidP="008F4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4EE4CC3" w14:textId="31C9D10C" w:rsidR="00563BF0" w:rsidRPr="008F4A31" w:rsidRDefault="00563BF0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15039069" w14:textId="0FFB2BBE" w:rsidR="00563BF0" w:rsidRPr="008F4A31" w:rsidRDefault="00563BF0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620DAA" w14:textId="54E929F3" w:rsidR="00563BF0" w:rsidRPr="008F4A31" w:rsidRDefault="00563BF0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CB30316" w14:textId="55345D39" w:rsidR="00563BF0" w:rsidRPr="008F4A31" w:rsidRDefault="00563BF0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8A0BAE" w14:textId="645CBFBB" w:rsidR="00563BF0" w:rsidRPr="008F4A31" w:rsidRDefault="00563BF0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CEEDDE4" w14:textId="1201A67D" w:rsidR="00563BF0" w:rsidRPr="008F4A31" w:rsidRDefault="00563BF0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C338D6" w14:textId="3A0CA423" w:rsidR="00563BF0" w:rsidRPr="008F4A31" w:rsidRDefault="00563BF0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6684EBE" w14:textId="45D290DF" w:rsidR="00563BF0" w:rsidRPr="008F4A31" w:rsidRDefault="00563BF0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5DEA97B7" w14:textId="6F8E6C03" w:rsidR="00563BF0" w:rsidRPr="008F4A31" w:rsidRDefault="00563BF0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Align w:val="center"/>
          </w:tcPr>
          <w:p w14:paraId="6A2DA55D" w14:textId="001638D1" w:rsidR="00563BF0" w:rsidRPr="008F4A31" w:rsidRDefault="00563BF0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3FE4959C" w14:textId="3E9BF517" w:rsidR="00563BF0" w:rsidRPr="008F4A31" w:rsidRDefault="00563BF0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87" w:type="dxa"/>
            <w:vAlign w:val="center"/>
          </w:tcPr>
          <w:p w14:paraId="5131217C" w14:textId="6206EC16" w:rsidR="00563BF0" w:rsidRPr="008F4A31" w:rsidRDefault="00563BF0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8F4A31" w:rsidRPr="00834A44" w14:paraId="7724A7A1" w14:textId="77777777" w:rsidTr="00FB265F">
        <w:trPr>
          <w:trHeight w:val="392"/>
          <w:jc w:val="center"/>
        </w:trPr>
        <w:tc>
          <w:tcPr>
            <w:tcW w:w="728" w:type="dxa"/>
            <w:vAlign w:val="center"/>
          </w:tcPr>
          <w:p w14:paraId="68F4891C" w14:textId="4D810F79" w:rsidR="008F4A31" w:rsidRDefault="008F4A31" w:rsidP="008F4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83CD669" w14:textId="19257834" w:rsidR="008F4A31" w:rsidRPr="008F4A31" w:rsidRDefault="008F4A31" w:rsidP="008F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20FA2874" w14:textId="46E9F9EB" w:rsidR="008F4A31" w:rsidRPr="008F4A31" w:rsidRDefault="008F4A31" w:rsidP="008F4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7EEA75C" w14:textId="561D8E53" w:rsidR="008F4A31" w:rsidRPr="008F4A31" w:rsidRDefault="008F4A31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59973742" w14:textId="4752FF6B" w:rsidR="008F4A31" w:rsidRPr="008F4A31" w:rsidRDefault="008F4A31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2FB9B8" w14:textId="35598BBF" w:rsidR="008F4A31" w:rsidRPr="008F4A31" w:rsidRDefault="008F4A31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6F47A0B" w14:textId="1E797A67" w:rsidR="008F4A31" w:rsidRPr="008F4A31" w:rsidRDefault="008F4A31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FAECA8" w14:textId="6613BE54" w:rsidR="008F4A31" w:rsidRPr="008F4A31" w:rsidRDefault="008F4A31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55E21D" w14:textId="7D69FCCA" w:rsidR="008F4A31" w:rsidRPr="008F4A31" w:rsidRDefault="008F4A31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D060C1" w14:textId="0A83CD5C" w:rsidR="008F4A31" w:rsidRPr="008F4A31" w:rsidRDefault="008F4A31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E1CAD5F" w14:textId="4C022CF7" w:rsidR="008F4A31" w:rsidRPr="008F4A31" w:rsidRDefault="008F4A31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3D33E682" w14:textId="27D25B38" w:rsidR="008F4A31" w:rsidRPr="008F4A31" w:rsidRDefault="008F4A31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Align w:val="center"/>
          </w:tcPr>
          <w:p w14:paraId="0B1EF0A2" w14:textId="4B5F732D" w:rsidR="008F4A31" w:rsidRPr="008F4A31" w:rsidRDefault="008F4A31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3D021D71" w14:textId="652EB194" w:rsidR="008F4A31" w:rsidRPr="008F4A31" w:rsidRDefault="008F4A31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87" w:type="dxa"/>
            <w:vAlign w:val="center"/>
          </w:tcPr>
          <w:p w14:paraId="1530406F" w14:textId="11723382" w:rsidR="008F4A31" w:rsidRPr="008F4A31" w:rsidRDefault="008F4A31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8F4A31" w:rsidRPr="00834A44" w14:paraId="50A78E1C" w14:textId="317182AF" w:rsidTr="00E86B35">
        <w:trPr>
          <w:trHeight w:val="392"/>
          <w:jc w:val="center"/>
        </w:trPr>
        <w:tc>
          <w:tcPr>
            <w:tcW w:w="728" w:type="dxa"/>
            <w:vAlign w:val="center"/>
          </w:tcPr>
          <w:p w14:paraId="138CB161" w14:textId="6BA89694" w:rsidR="008F4A31" w:rsidRDefault="008F4A31" w:rsidP="0056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F4D67D" w14:textId="51CE1FD9" w:rsidR="008F4A31" w:rsidRPr="008F4A31" w:rsidRDefault="008F4A31" w:rsidP="008F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20D55FFD" w14:textId="12C60583" w:rsidR="008F4A31" w:rsidRPr="008F4A31" w:rsidRDefault="008F4A31" w:rsidP="008F4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4D039F0" w14:textId="5376E1EC" w:rsidR="008F4A31" w:rsidRPr="008F4A31" w:rsidRDefault="008F4A31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334B7B8A" w14:textId="73CB25D2" w:rsidR="008F4A31" w:rsidRPr="008F4A31" w:rsidRDefault="008F4A31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CB0AAE" w14:textId="4B82CBA4" w:rsidR="008F4A31" w:rsidRPr="008F4A31" w:rsidRDefault="008F4A31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565756C" w14:textId="6E1234DC" w:rsidR="008F4A31" w:rsidRPr="008F4A31" w:rsidRDefault="008F4A31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56A3A0" w14:textId="46CAD31F" w:rsidR="008F4A31" w:rsidRPr="008F4A31" w:rsidRDefault="008F4A31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D0007A" w14:textId="556CB78F" w:rsidR="008F4A31" w:rsidRPr="008F4A31" w:rsidRDefault="008F4A31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AF0981" w14:textId="6E47D96A" w:rsidR="008F4A31" w:rsidRPr="008F4A31" w:rsidRDefault="008F4A31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A0C9B1D" w14:textId="65B51086" w:rsidR="008F4A31" w:rsidRPr="008F4A31" w:rsidRDefault="008F4A31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07129107" w14:textId="3FACDD5D" w:rsidR="008F4A31" w:rsidRPr="008F4A31" w:rsidRDefault="008F4A31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Align w:val="center"/>
          </w:tcPr>
          <w:p w14:paraId="22FF737B" w14:textId="5B3948DB" w:rsidR="008F4A31" w:rsidRPr="008F4A31" w:rsidRDefault="008F4A31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1934AAF3" w14:textId="628674BC" w:rsidR="008F4A31" w:rsidRPr="008F4A31" w:rsidRDefault="008F4A31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87" w:type="dxa"/>
            <w:vAlign w:val="center"/>
          </w:tcPr>
          <w:p w14:paraId="6AAF4A57" w14:textId="6B3B71B7" w:rsidR="008F4A31" w:rsidRPr="008F4A31" w:rsidRDefault="008F4A31" w:rsidP="008F4A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14:paraId="39BFEB6E" w14:textId="14274560" w:rsidR="004A3CF2" w:rsidRPr="00834A44" w:rsidRDefault="00A73F2E" w:rsidP="00FB265F">
      <w:pPr>
        <w:spacing w:after="0" w:line="240" w:lineRule="auto"/>
        <w:rPr>
          <w:rFonts w:ascii="Times New Roman" w:hAnsi="Times New Roman" w:cs="Times New Roman"/>
        </w:rPr>
      </w:pPr>
      <w:r w:rsidRPr="00A73F2E">
        <w:rPr>
          <w:rFonts w:ascii="Times New Roman" w:hAnsi="Times New Roman" w:cs="Times New Roman"/>
          <w:b/>
          <w:bCs/>
        </w:rPr>
        <w:t>NOT:</w:t>
      </w:r>
      <w:r>
        <w:rPr>
          <w:rFonts w:ascii="Times New Roman" w:hAnsi="Times New Roman" w:cs="Times New Roman"/>
        </w:rPr>
        <w:t xml:space="preserve"> </w:t>
      </w:r>
      <w:r w:rsidR="00734222">
        <w:rPr>
          <w:rFonts w:ascii="Times New Roman" w:hAnsi="Times New Roman" w:cs="Times New Roman"/>
        </w:rPr>
        <w:t>Her bir ders için s</w:t>
      </w:r>
      <w:r>
        <w:rPr>
          <w:rFonts w:ascii="Times New Roman" w:hAnsi="Times New Roman" w:cs="Times New Roman"/>
        </w:rPr>
        <w:t xml:space="preserve">ınav </w:t>
      </w:r>
      <w:r w:rsidR="00734222">
        <w:rPr>
          <w:rFonts w:ascii="Times New Roman" w:hAnsi="Times New Roman" w:cs="Times New Roman"/>
        </w:rPr>
        <w:t xml:space="preserve">oranlarının toplamı </w:t>
      </w:r>
      <w:r>
        <w:rPr>
          <w:rFonts w:ascii="Times New Roman" w:hAnsi="Times New Roman" w:cs="Times New Roman"/>
        </w:rPr>
        <w:t>%100 olmalıdır.</w:t>
      </w:r>
      <w:r w:rsidR="00FB265F">
        <w:rPr>
          <w:rFonts w:ascii="Times New Roman" w:hAnsi="Times New Roman" w:cs="Times New Roman"/>
        </w:rPr>
        <w:t xml:space="preserve"> Tabloya sığmayan dersleri eklemek için tabloya ek satır eklenmelidir.   </w:t>
      </w:r>
    </w:p>
    <w:p w14:paraId="0D8E7FF8" w14:textId="782B2442" w:rsidR="004A3CF2" w:rsidRPr="00834A44" w:rsidRDefault="004A3CF2" w:rsidP="00FB265F">
      <w:pPr>
        <w:spacing w:after="0" w:line="240" w:lineRule="auto"/>
        <w:rPr>
          <w:rFonts w:ascii="Times New Roman" w:hAnsi="Times New Roman" w:cs="Times New Roman"/>
        </w:rPr>
      </w:pPr>
      <w:r w:rsidRPr="00834A44">
        <w:rPr>
          <w:rFonts w:ascii="Times New Roman" w:hAnsi="Times New Roman" w:cs="Times New Roman"/>
          <w:b/>
          <w:bCs/>
        </w:rPr>
        <w:t>* Sınav türü:</w:t>
      </w:r>
      <w:r w:rsidRPr="00834A44">
        <w:rPr>
          <w:rFonts w:ascii="Times New Roman" w:hAnsi="Times New Roman" w:cs="Times New Roman"/>
        </w:rPr>
        <w:t xml:space="preserve"> </w:t>
      </w:r>
      <w:r w:rsidR="007F12BA">
        <w:rPr>
          <w:rFonts w:ascii="Times New Roman" w:hAnsi="Times New Roman" w:cs="Times New Roman"/>
        </w:rPr>
        <w:t xml:space="preserve">Ara sınav, </w:t>
      </w:r>
      <w:r w:rsidR="00326378">
        <w:rPr>
          <w:rFonts w:ascii="Times New Roman" w:hAnsi="Times New Roman" w:cs="Times New Roman"/>
        </w:rPr>
        <w:t xml:space="preserve">kısa sınav (küçük sınav), </w:t>
      </w:r>
      <w:r w:rsidR="00326378" w:rsidRPr="00834A44">
        <w:rPr>
          <w:rFonts w:ascii="Times New Roman" w:hAnsi="Times New Roman" w:cs="Times New Roman"/>
        </w:rPr>
        <w:t>ödev,</w:t>
      </w:r>
      <w:r w:rsidR="00326378">
        <w:rPr>
          <w:rFonts w:ascii="Times New Roman" w:hAnsi="Times New Roman" w:cs="Times New Roman"/>
        </w:rPr>
        <w:t xml:space="preserve"> </w:t>
      </w:r>
      <w:r w:rsidRPr="00834A44">
        <w:rPr>
          <w:rFonts w:ascii="Times New Roman" w:hAnsi="Times New Roman" w:cs="Times New Roman"/>
        </w:rPr>
        <w:t xml:space="preserve">proje, </w:t>
      </w:r>
      <w:r w:rsidR="003A5C2C" w:rsidRPr="00834A44">
        <w:rPr>
          <w:rFonts w:ascii="Times New Roman" w:hAnsi="Times New Roman" w:cs="Times New Roman"/>
        </w:rPr>
        <w:t>uygulama</w:t>
      </w:r>
      <w:r w:rsidR="00326378">
        <w:rPr>
          <w:rFonts w:ascii="Times New Roman" w:hAnsi="Times New Roman" w:cs="Times New Roman"/>
        </w:rPr>
        <w:t xml:space="preserve">, devam, seminer, </w:t>
      </w:r>
      <w:r w:rsidR="00326378" w:rsidRPr="00734222">
        <w:rPr>
          <w:rFonts w:ascii="Times New Roman" w:hAnsi="Times New Roman" w:cs="Times New Roman"/>
        </w:rPr>
        <w:t>klinik, laboratuvar</w:t>
      </w:r>
      <w:r w:rsidR="00326378">
        <w:rPr>
          <w:rFonts w:ascii="Times New Roman" w:hAnsi="Times New Roman" w:cs="Times New Roman"/>
        </w:rPr>
        <w:t>.</w:t>
      </w:r>
    </w:p>
    <w:p w14:paraId="74B3F5C8" w14:textId="5707FF60" w:rsidR="00734222" w:rsidRDefault="00734222" w:rsidP="00FB26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Afyon Kocatepe Üniversitesi Eğitim-Öğretim ve Sınav Yönetmeliğinin konuyla ilgili maddeleri aşağıdaki gibidir:</w:t>
      </w:r>
    </w:p>
    <w:p w14:paraId="1399A63D" w14:textId="5117850E" w:rsidR="000B537D" w:rsidRDefault="00734222" w:rsidP="00FB26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Madde 14 </w:t>
      </w:r>
      <w:r w:rsidRPr="00734222"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:</w:t>
      </w:r>
      <w:r w:rsidRPr="007342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Pr="00734222">
        <w:rPr>
          <w:rFonts w:ascii="Times New Roman" w:hAnsi="Times New Roman" w:cs="Times New Roman"/>
        </w:rPr>
        <w:t>Yarıyıl/yıl içi notlarının başarı notuna katkısı % 20’den az, % 60’dan fazla olamaz.</w:t>
      </w:r>
      <w:r>
        <w:rPr>
          <w:rFonts w:ascii="Times New Roman" w:hAnsi="Times New Roman" w:cs="Times New Roman"/>
        </w:rPr>
        <w:t>”</w:t>
      </w:r>
    </w:p>
    <w:p w14:paraId="68DCE40F" w14:textId="0D084165" w:rsidR="00734222" w:rsidRDefault="00734222" w:rsidP="00FB265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Madde 14 </w:t>
      </w:r>
      <w:r w:rsidRPr="00734222">
        <w:rPr>
          <w:rFonts w:ascii="Times New Roman" w:hAnsi="Times New Roman" w:cs="Times New Roman"/>
        </w:rPr>
        <w:t>(7)</w:t>
      </w:r>
      <w:r>
        <w:rPr>
          <w:rFonts w:ascii="Times New Roman" w:hAnsi="Times New Roman" w:cs="Times New Roman"/>
        </w:rPr>
        <w:t>:</w:t>
      </w:r>
      <w:r w:rsidRPr="007342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Pr="00734222">
        <w:rPr>
          <w:rFonts w:ascii="Times New Roman" w:hAnsi="Times New Roman" w:cs="Times New Roman"/>
        </w:rPr>
        <w:t>Öğrencinin başarısı yarıyıl/yıl içi</w:t>
      </w:r>
      <w:r w:rsidR="00CF1129">
        <w:rPr>
          <w:rFonts w:ascii="Times New Roman" w:hAnsi="Times New Roman" w:cs="Times New Roman"/>
        </w:rPr>
        <w:t xml:space="preserve"> notları ile yarıyıl/yıl</w:t>
      </w:r>
      <w:r w:rsidRPr="00734222">
        <w:rPr>
          <w:rFonts w:ascii="Times New Roman" w:hAnsi="Times New Roman" w:cs="Times New Roman"/>
        </w:rPr>
        <w:t>sonu, staj sonu veya bütünleme sınav</w:t>
      </w:r>
      <w:r>
        <w:rPr>
          <w:rFonts w:ascii="Times New Roman" w:hAnsi="Times New Roman" w:cs="Times New Roman"/>
        </w:rPr>
        <w:t xml:space="preserve"> </w:t>
      </w:r>
      <w:r w:rsidRPr="00734222">
        <w:rPr>
          <w:rFonts w:ascii="Times New Roman" w:hAnsi="Times New Roman" w:cs="Times New Roman"/>
        </w:rPr>
        <w:t xml:space="preserve">notunun birlikte değerlendirilmesi ile belirlenir. </w:t>
      </w:r>
      <w:r w:rsidRPr="003A4218">
        <w:rPr>
          <w:rFonts w:ascii="Times New Roman" w:hAnsi="Times New Roman" w:cs="Times New Roman"/>
          <w:u w:val="single"/>
        </w:rPr>
        <w:t xml:space="preserve">Yarıyıl içi notları, </w:t>
      </w:r>
      <w:r w:rsidRPr="00E86B35">
        <w:rPr>
          <w:rFonts w:ascii="Times New Roman" w:hAnsi="Times New Roman" w:cs="Times New Roman"/>
          <w:b/>
          <w:u w:val="single"/>
        </w:rPr>
        <w:t>en az biri ara sınav notu olmak üzere</w:t>
      </w:r>
      <w:r>
        <w:rPr>
          <w:rFonts w:ascii="Times New Roman" w:hAnsi="Times New Roman" w:cs="Times New Roman"/>
        </w:rPr>
        <w:t xml:space="preserve"> </w:t>
      </w:r>
      <w:r w:rsidRPr="00734222">
        <w:rPr>
          <w:rFonts w:ascii="Times New Roman" w:hAnsi="Times New Roman" w:cs="Times New Roman"/>
        </w:rPr>
        <w:t>küçük sınav, ödev, uygulama, klinik, laboratuvar ve benzeri çalışmalara verilen notlardan oluşur.</w:t>
      </w:r>
      <w:r>
        <w:rPr>
          <w:rFonts w:ascii="Times New Roman" w:hAnsi="Times New Roman" w:cs="Times New Roman"/>
        </w:rPr>
        <w:t>”</w:t>
      </w:r>
      <w:r w:rsidRPr="00734222">
        <w:rPr>
          <w:rFonts w:ascii="Times New Roman" w:hAnsi="Times New Roman" w:cs="Times New Roman"/>
        </w:rPr>
        <w:cr/>
      </w:r>
    </w:p>
    <w:p w14:paraId="6AF36709" w14:textId="77777777" w:rsidR="00FA3BD3" w:rsidRPr="00FA3BD3" w:rsidRDefault="00FA3BD3">
      <w:pPr>
        <w:rPr>
          <w:rFonts w:ascii="Times New Roman" w:hAnsi="Times New Roman" w:cs="Times New Roman"/>
          <w:b/>
          <w:bCs/>
          <w:u w:val="single"/>
        </w:rPr>
      </w:pPr>
      <w:r w:rsidRPr="00FA3BD3">
        <w:rPr>
          <w:rFonts w:ascii="Times New Roman" w:hAnsi="Times New Roman" w:cs="Times New Roman"/>
          <w:b/>
          <w:bCs/>
          <w:u w:val="single"/>
        </w:rPr>
        <w:t xml:space="preserve">Öğretim Üyesi </w:t>
      </w:r>
    </w:p>
    <w:p w14:paraId="6189C685" w14:textId="761E81DF" w:rsidR="00FA3BD3" w:rsidRPr="00B776C8" w:rsidRDefault="00FA3B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Sicil No</w:t>
      </w:r>
      <w:r>
        <w:rPr>
          <w:rFonts w:ascii="Times New Roman" w:hAnsi="Times New Roman" w:cs="Times New Roman"/>
        </w:rPr>
        <w:tab/>
        <w:t>:</w:t>
      </w:r>
      <w:r w:rsidR="00D8134F">
        <w:rPr>
          <w:rFonts w:ascii="Times New Roman" w:hAnsi="Times New Roman" w:cs="Times New Roman"/>
        </w:rPr>
        <w:t xml:space="preserve"> </w:t>
      </w:r>
    </w:p>
    <w:p w14:paraId="4CDE7C12" w14:textId="0B694EF6" w:rsidR="00FA3BD3" w:rsidRPr="00B776C8" w:rsidRDefault="00FA3BD3">
      <w:pPr>
        <w:rPr>
          <w:rFonts w:ascii="Times New Roman" w:hAnsi="Times New Roman" w:cs="Times New Roman"/>
        </w:rPr>
      </w:pPr>
      <w:r w:rsidRPr="00B776C8">
        <w:rPr>
          <w:rFonts w:ascii="Times New Roman" w:hAnsi="Times New Roman" w:cs="Times New Roman"/>
        </w:rPr>
        <w:t>Ad-Soyadı</w:t>
      </w:r>
      <w:r w:rsidRPr="00B776C8">
        <w:rPr>
          <w:rFonts w:ascii="Times New Roman" w:hAnsi="Times New Roman" w:cs="Times New Roman"/>
        </w:rPr>
        <w:tab/>
        <w:t>:</w:t>
      </w:r>
      <w:r w:rsidR="00D8134F" w:rsidRPr="00B776C8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622D7AB9" w14:textId="29AC7225" w:rsidR="00FA3BD3" w:rsidRPr="00834A44" w:rsidRDefault="00FA3B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="00C7605A">
        <w:rPr>
          <w:rFonts w:ascii="Times New Roman" w:hAnsi="Times New Roman" w:cs="Times New Roman"/>
        </w:rPr>
        <w:t xml:space="preserve"> </w:t>
      </w:r>
    </w:p>
    <w:sectPr w:rsidR="00FA3BD3" w:rsidRPr="00834A44" w:rsidSect="00FB26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F2"/>
    <w:rsid w:val="000507DA"/>
    <w:rsid w:val="000A6FB3"/>
    <w:rsid w:val="000B537D"/>
    <w:rsid w:val="001463AD"/>
    <w:rsid w:val="001C004E"/>
    <w:rsid w:val="001D1181"/>
    <w:rsid w:val="001D675A"/>
    <w:rsid w:val="002535A5"/>
    <w:rsid w:val="002944B5"/>
    <w:rsid w:val="00326378"/>
    <w:rsid w:val="003A4218"/>
    <w:rsid w:val="003A5C2C"/>
    <w:rsid w:val="003D4F18"/>
    <w:rsid w:val="004A387B"/>
    <w:rsid w:val="004A3CF2"/>
    <w:rsid w:val="005462CE"/>
    <w:rsid w:val="00563BF0"/>
    <w:rsid w:val="00584442"/>
    <w:rsid w:val="005D3216"/>
    <w:rsid w:val="005D70DE"/>
    <w:rsid w:val="006F2DE5"/>
    <w:rsid w:val="007307FB"/>
    <w:rsid w:val="00734222"/>
    <w:rsid w:val="007C4ED1"/>
    <w:rsid w:val="007F12BA"/>
    <w:rsid w:val="00801F59"/>
    <w:rsid w:val="00834A44"/>
    <w:rsid w:val="008C29B3"/>
    <w:rsid w:val="008F4A31"/>
    <w:rsid w:val="009C31C1"/>
    <w:rsid w:val="00A27729"/>
    <w:rsid w:val="00A73F2E"/>
    <w:rsid w:val="00AA01FD"/>
    <w:rsid w:val="00AA4074"/>
    <w:rsid w:val="00AF5E5C"/>
    <w:rsid w:val="00B14472"/>
    <w:rsid w:val="00B776C8"/>
    <w:rsid w:val="00C004BE"/>
    <w:rsid w:val="00C363BE"/>
    <w:rsid w:val="00C7605A"/>
    <w:rsid w:val="00CF1129"/>
    <w:rsid w:val="00D8134F"/>
    <w:rsid w:val="00E86B35"/>
    <w:rsid w:val="00EE4672"/>
    <w:rsid w:val="00EE6C02"/>
    <w:rsid w:val="00F823DF"/>
    <w:rsid w:val="00FA3BD3"/>
    <w:rsid w:val="00FB265F"/>
    <w:rsid w:val="00FC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C0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A3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A3CF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C2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29B3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E86B3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A3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A3CF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C2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29B3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E86B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6E"/>
    <w:rsid w:val="0007456E"/>
    <w:rsid w:val="00455604"/>
    <w:rsid w:val="0070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7456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745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Analiz48</dc:creator>
  <cp:lastModifiedBy>Lenovoo</cp:lastModifiedBy>
  <cp:revision>2</cp:revision>
  <cp:lastPrinted>2024-02-21T12:49:00Z</cp:lastPrinted>
  <dcterms:created xsi:type="dcterms:W3CDTF">2025-09-30T10:45:00Z</dcterms:created>
  <dcterms:modified xsi:type="dcterms:W3CDTF">2025-09-30T10:45:00Z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e98c25ef-8c04-4bdb-9436-a700db1b84fa</vt:lpwstr>
  </property>
</Properties>
</file>